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B20D5E" w:rsidRDefault="00B20D5E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</w:p>
    <w:p w:rsidR="00B20D5E" w:rsidRPr="00F74F11" w:rsidRDefault="00B20D5E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</w:p>
    <w:p w:rsidR="00EF7186" w:rsidRPr="00F74F11" w:rsidRDefault="00B20D5E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zawarta w dniu ……………..2024</w:t>
      </w:r>
      <w:r w:rsidR="00EF7186"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AB0079" w:rsidRPr="00AB0079" w:rsidRDefault="00EF7186" w:rsidP="00AB0079">
      <w:pPr>
        <w:shd w:val="clear" w:color="auto" w:fill="FFFFFF"/>
        <w:spacing w:before="120" w:line="340" w:lineRule="exact"/>
        <w:ind w:right="-37"/>
        <w:rPr>
          <w:rFonts w:ascii="Times New Roman" w:hAnsi="Times New Roman" w:cs="Times New Roman"/>
          <w:spacing w:val="-8"/>
        </w:rPr>
      </w:pPr>
      <w:r w:rsidRPr="00AB0079">
        <w:rPr>
          <w:rFonts w:ascii="Times New Roman" w:hAnsi="Times New Roman" w:cs="Times New Roman"/>
        </w:rPr>
        <w:t xml:space="preserve">2. </w:t>
      </w:r>
      <w:r w:rsidRPr="00AB0079">
        <w:rPr>
          <w:rFonts w:ascii="Times New Roman" w:hAnsi="Times New Roman" w:cs="Times New Roman"/>
          <w:bCs/>
        </w:rPr>
        <w:t xml:space="preserve">Umowa niniejsza zostaje zawarta </w:t>
      </w:r>
      <w:r w:rsidR="00AB0079" w:rsidRPr="00AB0079">
        <w:rPr>
          <w:rFonts w:ascii="Times New Roman" w:hAnsi="Times New Roman" w:cs="Times New Roman"/>
          <w:spacing w:val="-8"/>
        </w:rPr>
        <w:t>z pominięciem przepisów ustawy Prawo zamówień publicznych</w:t>
      </w:r>
      <w:r w:rsidR="00AB0079">
        <w:rPr>
          <w:rFonts w:ascii="Times New Roman" w:hAnsi="Times New Roman" w:cs="Times New Roman"/>
          <w:spacing w:val="-8"/>
        </w:rPr>
        <w:t>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>Dostawa towaru do miejsca przeznaczenia będzie dokonywana własnym  staraniem i na koszt WYKONAWCY  od poniedziałku do</w:t>
      </w:r>
      <w:r w:rsidR="00155E08">
        <w:rPr>
          <w:rFonts w:ascii="Times New Roman" w:hAnsi="Times New Roman"/>
          <w:sz w:val="20"/>
          <w:szCs w:val="20"/>
        </w:rPr>
        <w:t xml:space="preserve"> piątku w godz. od 7:30 do 14.00</w:t>
      </w:r>
      <w:bookmarkStart w:id="0" w:name="_GoBack"/>
      <w:bookmarkEnd w:id="0"/>
      <w:r w:rsidRPr="00F74F11">
        <w:rPr>
          <w:rFonts w:ascii="Times New Roman" w:hAnsi="Times New Roman"/>
          <w:sz w:val="20"/>
          <w:szCs w:val="20"/>
        </w:rPr>
        <w:t xml:space="preserve">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66AC"/>
    <w:rsid w:val="000459F1"/>
    <w:rsid w:val="00155E08"/>
    <w:rsid w:val="00192600"/>
    <w:rsid w:val="00212702"/>
    <w:rsid w:val="00224EA9"/>
    <w:rsid w:val="00356719"/>
    <w:rsid w:val="00687966"/>
    <w:rsid w:val="00735468"/>
    <w:rsid w:val="00A366AC"/>
    <w:rsid w:val="00AB0079"/>
    <w:rsid w:val="00B20D5E"/>
    <w:rsid w:val="00D07B0F"/>
    <w:rsid w:val="00E46064"/>
    <w:rsid w:val="00E47FFE"/>
    <w:rsid w:val="00EF7186"/>
    <w:rsid w:val="00F7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AE83D-303D-4BDD-BCA6-57A70F04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978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10</cp:revision>
  <cp:lastPrinted>2020-01-21T11:01:00Z</cp:lastPrinted>
  <dcterms:created xsi:type="dcterms:W3CDTF">2019-12-05T09:15:00Z</dcterms:created>
  <dcterms:modified xsi:type="dcterms:W3CDTF">2024-10-22T12:04:00Z</dcterms:modified>
</cp:coreProperties>
</file>